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2DEA" w14:textId="77777777" w:rsidR="000A7DD1" w:rsidRPr="00E8419C" w:rsidRDefault="000A7DD1" w:rsidP="000A7DD1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0843553C" w14:textId="77777777" w:rsidR="000A7DD1" w:rsidRPr="00E8419C" w:rsidRDefault="000A7DD1" w:rsidP="000A7DD1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1A298F81" w14:textId="41AC6354" w:rsidR="000A7DD1" w:rsidRPr="00E8419C" w:rsidRDefault="000A7DD1" w:rsidP="000A7DD1">
      <w:pPr>
        <w:jc w:val="center"/>
        <w:rPr>
          <w:b/>
        </w:rPr>
      </w:pPr>
      <w:r>
        <w:rPr>
          <w:b/>
        </w:rPr>
        <w:t xml:space="preserve">MONDAY </w:t>
      </w:r>
      <w:r w:rsidR="0020482B">
        <w:rPr>
          <w:b/>
        </w:rPr>
        <w:t xml:space="preserve">JANUARY </w:t>
      </w:r>
      <w:r w:rsidR="00C033E8">
        <w:rPr>
          <w:b/>
        </w:rPr>
        <w:t>2</w:t>
      </w:r>
      <w:r w:rsidR="0020482B">
        <w:rPr>
          <w:b/>
        </w:rPr>
        <w:t>3</w:t>
      </w:r>
      <w:r>
        <w:rPr>
          <w:b/>
        </w:rPr>
        <w:t>, 20</w:t>
      </w:r>
      <w:r w:rsidR="009B6A5C">
        <w:rPr>
          <w:b/>
        </w:rPr>
        <w:t>2</w:t>
      </w:r>
      <w:r w:rsidR="00D37C07">
        <w:rPr>
          <w:b/>
        </w:rPr>
        <w:t>3</w:t>
      </w:r>
    </w:p>
    <w:p w14:paraId="4772FDE3" w14:textId="5BCA63D2" w:rsidR="000A7DD1" w:rsidRDefault="0020482B" w:rsidP="000A7DD1">
      <w:pPr>
        <w:jc w:val="center"/>
        <w:rPr>
          <w:b/>
        </w:rPr>
      </w:pPr>
      <w:r>
        <w:rPr>
          <w:b/>
        </w:rPr>
        <w:t>6</w:t>
      </w:r>
      <w:r w:rsidR="000A7DD1">
        <w:rPr>
          <w:b/>
        </w:rPr>
        <w:t>:</w:t>
      </w:r>
      <w:r>
        <w:rPr>
          <w:b/>
        </w:rPr>
        <w:t>00</w:t>
      </w:r>
      <w:r w:rsidR="000A7DD1">
        <w:rPr>
          <w:b/>
        </w:rPr>
        <w:t xml:space="preserve"> </w:t>
      </w:r>
      <w:r w:rsidR="000A7DD1" w:rsidRPr="00E8419C">
        <w:rPr>
          <w:b/>
        </w:rPr>
        <w:t>p.m.</w:t>
      </w:r>
    </w:p>
    <w:p w14:paraId="2182C5E2" w14:textId="77777777" w:rsidR="000A7DD1" w:rsidRDefault="000A7DD1" w:rsidP="000A7DD1">
      <w:pPr>
        <w:jc w:val="center"/>
        <w:rPr>
          <w:b/>
        </w:rPr>
      </w:pPr>
    </w:p>
    <w:p w14:paraId="3B54A1D9" w14:textId="1A56C206" w:rsidR="009B6A5C" w:rsidRDefault="009B6A5C" w:rsidP="000A7DD1">
      <w:pPr>
        <w:rPr>
          <w:b/>
        </w:rPr>
      </w:pPr>
      <w:r>
        <w:rPr>
          <w:b/>
        </w:rPr>
        <w:t>VERNDALE CITY HALL</w:t>
      </w:r>
    </w:p>
    <w:p w14:paraId="58101C45" w14:textId="508C8EF1" w:rsidR="000A7DD1" w:rsidRDefault="009B6A5C" w:rsidP="000A7DD1">
      <w:pPr>
        <w:rPr>
          <w:b/>
        </w:rPr>
      </w:pPr>
      <w:r>
        <w:rPr>
          <w:b/>
        </w:rPr>
        <w:t>101 SW BROWN ST</w:t>
      </w:r>
    </w:p>
    <w:p w14:paraId="04FF487D" w14:textId="77777777" w:rsidR="009B6A5C" w:rsidRDefault="009B6A5C" w:rsidP="000A7DD1"/>
    <w:p w14:paraId="6F9ECE17" w14:textId="5C913BDA" w:rsidR="00C672DC" w:rsidRDefault="000A7DD1" w:rsidP="00C672DC">
      <w:r>
        <w:rPr>
          <w:b/>
        </w:rPr>
        <w:t xml:space="preserve">MEMBERS PRESENT:  </w:t>
      </w:r>
      <w:r w:rsidR="0020482B" w:rsidRPr="0020482B">
        <w:rPr>
          <w:bCs/>
        </w:rPr>
        <w:t>Brad Cottrell,</w:t>
      </w:r>
      <w:r w:rsidR="0020482B">
        <w:rPr>
          <w:b/>
        </w:rPr>
        <w:t xml:space="preserve"> </w:t>
      </w:r>
      <w:r>
        <w:t xml:space="preserve">Tara Erckenbrack, </w:t>
      </w:r>
      <w:r w:rsidR="00C672DC">
        <w:t>Jim Runyan</w:t>
      </w:r>
    </w:p>
    <w:p w14:paraId="5338C8FE" w14:textId="77777777" w:rsidR="000A7DD1" w:rsidRDefault="000A7DD1" w:rsidP="000A7DD1"/>
    <w:p w14:paraId="1C6E8236" w14:textId="3196B041" w:rsidR="0062798B" w:rsidRDefault="000A7DD1" w:rsidP="0062798B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</w:t>
      </w:r>
      <w:r w:rsidR="0020482B">
        <w:t>Ardith Carr, Daryl Jacobson</w:t>
      </w:r>
    </w:p>
    <w:p w14:paraId="0804A324" w14:textId="77777777" w:rsidR="000A7DD1" w:rsidRDefault="000A7DD1" w:rsidP="000A7DD1">
      <w:pPr>
        <w:rPr>
          <w:b/>
        </w:rPr>
      </w:pPr>
    </w:p>
    <w:p w14:paraId="34F34836" w14:textId="2EB4E506" w:rsidR="000A7DD1" w:rsidRDefault="000A7DD1" w:rsidP="000A7DD1">
      <w:r>
        <w:rPr>
          <w:b/>
        </w:rPr>
        <w:t xml:space="preserve">STAFF PRESENT: </w:t>
      </w:r>
      <w:r w:rsidR="00C672DC" w:rsidRPr="00C672DC">
        <w:rPr>
          <w:bCs/>
        </w:rPr>
        <w:t>Melissa Current</w:t>
      </w:r>
      <w:r>
        <w:t>, City Clerk/Treasurer; Matt Uselman, Public Works Manager</w:t>
      </w:r>
    </w:p>
    <w:p w14:paraId="742618EE" w14:textId="77777777" w:rsidR="000A7DD1" w:rsidRDefault="000A7DD1" w:rsidP="000A7DD1"/>
    <w:p w14:paraId="74975014" w14:textId="4061413A" w:rsidR="000A7DD1" w:rsidRPr="0020482B" w:rsidRDefault="000A7DD1" w:rsidP="000A7DD1">
      <w:pPr>
        <w:rPr>
          <w:bCs/>
        </w:rPr>
      </w:pPr>
      <w:r>
        <w:rPr>
          <w:b/>
        </w:rPr>
        <w:t xml:space="preserve">VISITORS PRESENT:  </w:t>
      </w:r>
      <w:r w:rsidR="0020482B" w:rsidRPr="0020482B">
        <w:rPr>
          <w:bCs/>
        </w:rPr>
        <w:t>None</w:t>
      </w:r>
    </w:p>
    <w:p w14:paraId="6BE80593" w14:textId="77777777" w:rsidR="000A7DD1" w:rsidRDefault="000A7DD1" w:rsidP="000A7DD1"/>
    <w:p w14:paraId="3F2AD169" w14:textId="176E9F8F" w:rsidR="000A7DD1" w:rsidRDefault="000A7DD1" w:rsidP="000A7DD1">
      <w:r>
        <w:t xml:space="preserve">The purpose of this public hearing is </w:t>
      </w:r>
      <w:r w:rsidR="0020482B">
        <w:t>to discuss purchasing a wheeled loader, including economic and environmental impacts, service area, and potential funding sources, including USDA Rural Development.</w:t>
      </w:r>
    </w:p>
    <w:p w14:paraId="68B09078" w14:textId="77777777" w:rsidR="000A7DD1" w:rsidRDefault="000A7DD1" w:rsidP="000A7DD1"/>
    <w:p w14:paraId="58A337F0" w14:textId="0F6AE1DA" w:rsidR="000A7DD1" w:rsidRDefault="000A7DD1" w:rsidP="000A7DD1">
      <w:r>
        <w:t xml:space="preserve">Mayor </w:t>
      </w:r>
      <w:r w:rsidR="001F7581">
        <w:t xml:space="preserve">Erckenbrack </w:t>
      </w:r>
      <w:r>
        <w:t xml:space="preserve">opened the public hearing at </w:t>
      </w:r>
      <w:r w:rsidR="0020482B">
        <w:t>6</w:t>
      </w:r>
      <w:r>
        <w:t>:</w:t>
      </w:r>
      <w:r w:rsidR="0020482B">
        <w:t>00</w:t>
      </w:r>
      <w:r>
        <w:t xml:space="preserve"> pm.</w:t>
      </w:r>
    </w:p>
    <w:p w14:paraId="6F9AB247" w14:textId="1F7A9E58" w:rsidR="00A65E98" w:rsidRDefault="00A65E98" w:rsidP="000A7DD1"/>
    <w:p w14:paraId="3E1960D3" w14:textId="27BF970D" w:rsidR="00C033E8" w:rsidRDefault="0020482B" w:rsidP="000A7DD1">
      <w:r>
        <w:t>Uselman stated that the City has applied for a Community Facilities Grant through USDA Rural Development for the purchase of a wheeled loader.  Uselman stated that this grant will cover 75% of the cost of the loader up to $50,000.00.</w:t>
      </w:r>
      <w:r w:rsidR="00D775DE">
        <w:t xml:space="preserve">  Uselman stated that the loader would be used to help with snow removal.  Uselman stated that a pusher would need </w:t>
      </w:r>
      <w:r w:rsidR="00615D87">
        <w:t>to be purchased to attach to the loader.</w:t>
      </w:r>
      <w:r>
        <w:t xml:space="preserve"> </w:t>
      </w:r>
      <w:r w:rsidR="00615D87">
        <w:t xml:space="preserve">  There were no residents present for comments or questions.</w:t>
      </w:r>
    </w:p>
    <w:p w14:paraId="586FB73C" w14:textId="77777777" w:rsidR="00CD0D49" w:rsidRDefault="00CD0D49"/>
    <w:p w14:paraId="040DAF0C" w14:textId="62C9CD10" w:rsidR="00A65E98" w:rsidRDefault="009B6A5C">
      <w:r>
        <w:t xml:space="preserve">Mayor </w:t>
      </w:r>
      <w:r w:rsidR="001F7581">
        <w:t>Erckenbrack</w:t>
      </w:r>
      <w:r>
        <w:t xml:space="preserve"> closed the meeting at </w:t>
      </w:r>
      <w:r w:rsidR="00615D87">
        <w:t>6</w:t>
      </w:r>
      <w:r>
        <w:t>:</w:t>
      </w:r>
      <w:r w:rsidR="00615D87">
        <w:t>0</w:t>
      </w:r>
      <w:r w:rsidR="0062798B">
        <w:t>5</w:t>
      </w:r>
      <w:r>
        <w:t xml:space="preserve"> pm.</w:t>
      </w:r>
    </w:p>
    <w:p w14:paraId="19D45DD9" w14:textId="5E847FA0" w:rsidR="005F1B5C" w:rsidRDefault="005F1B5C" w:rsidP="00CA4989">
      <w:pPr>
        <w:rPr>
          <w:b/>
        </w:rPr>
      </w:pPr>
    </w:p>
    <w:p w14:paraId="1C21085A" w14:textId="3A4A1566" w:rsidR="0062798B" w:rsidRDefault="0062798B" w:rsidP="00CA4989">
      <w:pPr>
        <w:rPr>
          <w:b/>
        </w:rPr>
      </w:pPr>
    </w:p>
    <w:p w14:paraId="4723C671" w14:textId="4280B577" w:rsidR="0062798B" w:rsidRDefault="0062798B" w:rsidP="00CA4989">
      <w:pPr>
        <w:rPr>
          <w:b/>
        </w:rPr>
      </w:pPr>
    </w:p>
    <w:p w14:paraId="5EBE7CF5" w14:textId="72CCBDF8" w:rsidR="0062798B" w:rsidRDefault="0062798B" w:rsidP="00CA4989">
      <w:pPr>
        <w:rPr>
          <w:b/>
        </w:rPr>
      </w:pPr>
    </w:p>
    <w:p w14:paraId="33A0C729" w14:textId="3A05314F" w:rsidR="00615D87" w:rsidRDefault="00615D87" w:rsidP="00CA4989">
      <w:pPr>
        <w:rPr>
          <w:b/>
        </w:rPr>
      </w:pPr>
    </w:p>
    <w:p w14:paraId="74416D20" w14:textId="0D046521" w:rsidR="00615D87" w:rsidRDefault="00615D87" w:rsidP="00CA4989">
      <w:pPr>
        <w:rPr>
          <w:b/>
        </w:rPr>
      </w:pPr>
    </w:p>
    <w:p w14:paraId="7CA86A3E" w14:textId="49E4D7AE" w:rsidR="00615D87" w:rsidRDefault="00615D87" w:rsidP="00CA4989">
      <w:pPr>
        <w:rPr>
          <w:b/>
        </w:rPr>
      </w:pPr>
    </w:p>
    <w:p w14:paraId="6B330833" w14:textId="1FCE6C23" w:rsidR="00615D87" w:rsidRDefault="00615D87" w:rsidP="00CA4989">
      <w:pPr>
        <w:rPr>
          <w:b/>
        </w:rPr>
      </w:pPr>
    </w:p>
    <w:p w14:paraId="4D174BDD" w14:textId="11C62C43" w:rsidR="00615D87" w:rsidRDefault="00615D87" w:rsidP="00CA4989">
      <w:pPr>
        <w:rPr>
          <w:b/>
        </w:rPr>
      </w:pPr>
    </w:p>
    <w:p w14:paraId="7A9CCB0C" w14:textId="6C267ADA" w:rsidR="00615D87" w:rsidRDefault="00615D87" w:rsidP="00CA4989">
      <w:pPr>
        <w:rPr>
          <w:b/>
        </w:rPr>
      </w:pPr>
    </w:p>
    <w:p w14:paraId="1B43E1D4" w14:textId="163B3365" w:rsidR="00615D87" w:rsidRDefault="00615D87" w:rsidP="00CA4989">
      <w:pPr>
        <w:rPr>
          <w:b/>
        </w:rPr>
      </w:pPr>
    </w:p>
    <w:p w14:paraId="782F7810" w14:textId="77777777" w:rsidR="00615D87" w:rsidRDefault="00615D87" w:rsidP="00CA4989">
      <w:pPr>
        <w:rPr>
          <w:b/>
        </w:rPr>
      </w:pPr>
    </w:p>
    <w:p w14:paraId="0C3C7E99" w14:textId="07D15933" w:rsidR="00615D87" w:rsidRDefault="00615D87" w:rsidP="00CA4989">
      <w:pPr>
        <w:rPr>
          <w:b/>
        </w:rPr>
      </w:pPr>
    </w:p>
    <w:p w14:paraId="0557B40D" w14:textId="77777777" w:rsidR="00615D87" w:rsidRDefault="00615D87" w:rsidP="00CA4989">
      <w:pPr>
        <w:rPr>
          <w:b/>
        </w:rPr>
      </w:pPr>
    </w:p>
    <w:p w14:paraId="2DCE0549" w14:textId="57F9D02E" w:rsidR="0020469F" w:rsidRDefault="00CA4989" w:rsidP="00CA4989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615D87">
        <w:rPr>
          <w:b/>
        </w:rPr>
        <w:t xml:space="preserve">        </w:t>
      </w:r>
      <w:r>
        <w:rPr>
          <w:b/>
        </w:rPr>
        <w:t>Attest:</w:t>
      </w:r>
    </w:p>
    <w:p w14:paraId="700AF515" w14:textId="10A304E2" w:rsidR="0020469F" w:rsidRDefault="0020469F" w:rsidP="00CA4989">
      <w:pPr>
        <w:rPr>
          <w:b/>
        </w:rPr>
      </w:pPr>
    </w:p>
    <w:p w14:paraId="58FF0161" w14:textId="77777777" w:rsidR="00615D87" w:rsidRDefault="00615D87" w:rsidP="00CA4989">
      <w:pPr>
        <w:rPr>
          <w:b/>
        </w:rPr>
      </w:pPr>
    </w:p>
    <w:p w14:paraId="30540781" w14:textId="77777777" w:rsidR="0020469F" w:rsidRDefault="0020469F" w:rsidP="00CA4989">
      <w:pPr>
        <w:rPr>
          <w:b/>
        </w:rPr>
      </w:pPr>
    </w:p>
    <w:p w14:paraId="2CAAD2A6" w14:textId="120ACC4E" w:rsidR="00CA4989" w:rsidRDefault="00CA4989" w:rsidP="00CA4989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 xml:space="preserve"> </w:t>
      </w:r>
      <w:r w:rsidR="00001172">
        <w:rPr>
          <w:b/>
        </w:rPr>
        <w:t xml:space="preserve">          </w:t>
      </w:r>
      <w:r w:rsidR="00615D87">
        <w:rPr>
          <w:b/>
        </w:rPr>
        <w:t xml:space="preserve">            </w:t>
      </w:r>
      <w:r>
        <w:rPr>
          <w:b/>
        </w:rPr>
        <w:t xml:space="preserve"> ___________________________________</w:t>
      </w:r>
    </w:p>
    <w:p w14:paraId="57803ED8" w14:textId="2CDFC85E" w:rsidR="00580E82" w:rsidRDefault="00CA4989">
      <w:r>
        <w:t xml:space="preserve">Melissa Current, </w:t>
      </w:r>
      <w:r w:rsidR="00001172">
        <w:t>City</w:t>
      </w:r>
      <w:r>
        <w:t xml:space="preserve"> Clerk</w:t>
      </w:r>
      <w:r w:rsidR="00001172">
        <w:t>/Treasurer</w:t>
      </w:r>
      <w:r>
        <w:tab/>
      </w:r>
      <w:r>
        <w:tab/>
      </w:r>
      <w:r w:rsidR="00651232">
        <w:t>Tara Erck</w:t>
      </w:r>
      <w:r w:rsidR="00B16975">
        <w:t>e</w:t>
      </w:r>
      <w:r w:rsidR="00651232">
        <w:t>nbrack</w:t>
      </w:r>
      <w:r>
        <w:t>, Mayor</w:t>
      </w:r>
    </w:p>
    <w:sectPr w:rsidR="00580E82" w:rsidSect="0020469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D1"/>
    <w:rsid w:val="00001172"/>
    <w:rsid w:val="00072407"/>
    <w:rsid w:val="000A7DD1"/>
    <w:rsid w:val="000E4920"/>
    <w:rsid w:val="00107F8A"/>
    <w:rsid w:val="00141AF5"/>
    <w:rsid w:val="00143D47"/>
    <w:rsid w:val="00191405"/>
    <w:rsid w:val="001A6CAF"/>
    <w:rsid w:val="001F7581"/>
    <w:rsid w:val="0020469F"/>
    <w:rsid w:val="0020482B"/>
    <w:rsid w:val="00290317"/>
    <w:rsid w:val="003042F5"/>
    <w:rsid w:val="0040678F"/>
    <w:rsid w:val="004A0EC4"/>
    <w:rsid w:val="0051534D"/>
    <w:rsid w:val="005418BA"/>
    <w:rsid w:val="00560AF4"/>
    <w:rsid w:val="00580E82"/>
    <w:rsid w:val="005F1B5C"/>
    <w:rsid w:val="00612DF1"/>
    <w:rsid w:val="00615D87"/>
    <w:rsid w:val="0062798B"/>
    <w:rsid w:val="00651232"/>
    <w:rsid w:val="006F49AF"/>
    <w:rsid w:val="00731A40"/>
    <w:rsid w:val="007732CF"/>
    <w:rsid w:val="00823CCD"/>
    <w:rsid w:val="008472E3"/>
    <w:rsid w:val="008A012D"/>
    <w:rsid w:val="008E511A"/>
    <w:rsid w:val="009A5F73"/>
    <w:rsid w:val="009B6A5C"/>
    <w:rsid w:val="00A30C51"/>
    <w:rsid w:val="00A65E98"/>
    <w:rsid w:val="00B16975"/>
    <w:rsid w:val="00C033E8"/>
    <w:rsid w:val="00C672DC"/>
    <w:rsid w:val="00C90E1B"/>
    <w:rsid w:val="00C935F4"/>
    <w:rsid w:val="00CA4989"/>
    <w:rsid w:val="00CD0D49"/>
    <w:rsid w:val="00CE231E"/>
    <w:rsid w:val="00D23704"/>
    <w:rsid w:val="00D37C07"/>
    <w:rsid w:val="00D775DE"/>
    <w:rsid w:val="00DA20CD"/>
    <w:rsid w:val="00F153FF"/>
    <w:rsid w:val="00F36462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1403"/>
  <w15:chartTrackingRefBased/>
  <w15:docId w15:val="{D6E92CE6-D1BF-4590-AF0A-D165565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Verndale City</cp:lastModifiedBy>
  <cp:revision>4</cp:revision>
  <cp:lastPrinted>2020-10-28T20:46:00Z</cp:lastPrinted>
  <dcterms:created xsi:type="dcterms:W3CDTF">2023-01-31T20:25:00Z</dcterms:created>
  <dcterms:modified xsi:type="dcterms:W3CDTF">2023-02-09T16:52:00Z</dcterms:modified>
</cp:coreProperties>
</file>